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2ACB8" w14:textId="77777777" w:rsidR="00B602F9" w:rsidRDefault="00B602F9" w:rsidP="00B602F9">
      <w:pPr>
        <w:jc w:val="center"/>
        <w:rPr>
          <w:b/>
          <w:bCs/>
          <w:i/>
          <w:iCs/>
          <w:u w:val="single"/>
          <w:lang w:val="ka-GE"/>
        </w:rPr>
      </w:pPr>
      <w:r w:rsidRPr="00B602F9">
        <w:rPr>
          <w:b/>
          <w:bCs/>
          <w:i/>
          <w:iCs/>
          <w:u w:val="single"/>
          <w:lang w:val="ka-GE"/>
        </w:rPr>
        <w:t>თამაში  1</w:t>
      </w:r>
    </w:p>
    <w:p w14:paraId="0F740771" w14:textId="77777777" w:rsidR="00B602F9" w:rsidRDefault="00B602F9" w:rsidP="00B602F9">
      <w:pPr>
        <w:jc w:val="both"/>
        <w:rPr>
          <w:lang w:val="ka-GE"/>
        </w:rPr>
      </w:pPr>
      <w:r w:rsidRPr="00B602F9">
        <w:rPr>
          <w:b/>
          <w:bCs/>
          <w:i/>
          <w:iCs/>
          <w:u w:val="single"/>
          <w:lang w:val="ru-RU"/>
        </w:rPr>
        <w:br/>
      </w:r>
      <w:r w:rsidRPr="00B602F9">
        <w:rPr>
          <w:lang w:val="ka-GE"/>
        </w:rPr>
        <w:t>თამაშობს ორი მოთამაშე, პირველი წერს რაიმე N რაოდენობის ნებისმიერ რიცხვს ერთ ხაზზე, მეორე იწყებს თამაშს, იგი ამ რიცხვების სტრიქონიდან თავში ან ბოლოში მდგომ ერთერთ რიცხვს იღებს (ანუ ამოშლის), რის შემდეგაც დგება პირველი მოთამაშის ჯერი. ისიც სტრიქონის თავში ან ბოლოში მდგომ რიცხვს აიღებს (ანუ ამოშლის), მერე ისევ მეორე მოთამაშეს სვლაა და ასე შემდეგ, მანამდე, სანამ არ ამოიწურება რიცხვები.</w:t>
      </w:r>
    </w:p>
    <w:p w14:paraId="1C928C56" w14:textId="7DE57EC7" w:rsidR="007E150A" w:rsidRDefault="00B602F9" w:rsidP="00B602F9">
      <w:pPr>
        <w:jc w:val="both"/>
      </w:pPr>
      <w:r w:rsidRPr="00B602F9">
        <w:rPr>
          <w:lang w:val="ka-GE"/>
        </w:rPr>
        <w:t xml:space="preserve"> იგებს </w:t>
      </w:r>
      <w:r w:rsidRPr="00B602F9">
        <w:rPr>
          <w:lang w:val="ru-RU"/>
        </w:rPr>
        <w:t xml:space="preserve"> </w:t>
      </w:r>
      <w:r w:rsidRPr="00B602F9">
        <w:rPr>
          <w:lang w:val="ka-GE"/>
        </w:rPr>
        <w:t>ის, ვისი აღებული (ამოშლილ</w:t>
      </w:r>
      <w:bookmarkStart w:id="0" w:name="_GoBack"/>
      <w:bookmarkEnd w:id="0"/>
      <w:r w:rsidRPr="00B602F9">
        <w:rPr>
          <w:lang w:val="ka-GE"/>
        </w:rPr>
        <w:t>ი) რიცხვების ჯამიც მეტია.</w:t>
      </w:r>
    </w:p>
    <w:sectPr w:rsidR="007E15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96"/>
    <w:rsid w:val="001D5496"/>
    <w:rsid w:val="007E150A"/>
    <w:rsid w:val="00B60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1803"/>
  <w15:chartTrackingRefBased/>
  <w15:docId w15:val="{6F6268D4-31FC-415A-80CC-374A8CB5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388</Characters>
  <Application>Microsoft Office Word</Application>
  <DocSecurity>0</DocSecurity>
  <Lines>3</Lines>
  <Paragraphs>1</Paragraphs>
  <ScaleCrop>false</ScaleCrop>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dc:creator>
  <cp:keywords/>
  <dc:description/>
  <cp:lastModifiedBy>maka</cp:lastModifiedBy>
  <cp:revision>2</cp:revision>
  <dcterms:created xsi:type="dcterms:W3CDTF">2024-12-05T12:12:00Z</dcterms:created>
  <dcterms:modified xsi:type="dcterms:W3CDTF">2024-12-05T12:12:00Z</dcterms:modified>
</cp:coreProperties>
</file>